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81" w:rsidRDefault="00494C81">
      <w:pPr>
        <w:jc w:val="center"/>
      </w:pPr>
    </w:p>
    <w:p w:rsidR="00494C81" w:rsidRDefault="00494C81">
      <w:pPr>
        <w:jc w:val="center"/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4"/>
        <w:gridCol w:w="6844"/>
      </w:tblGrid>
      <w:tr w:rsidR="00494C81">
        <w:trPr>
          <w:trHeight w:hRule="exact" w:val="6844"/>
          <w:jc w:val="center"/>
        </w:trPr>
        <w:tc>
          <w:tcPr>
            <w:tcW w:w="6844" w:type="dxa"/>
          </w:tcPr>
          <w:p w:rsidR="00494C81" w:rsidRDefault="00494C81">
            <w:pPr>
              <w:ind w:left="519" w:right="565"/>
              <w:jc w:val="both"/>
            </w:pPr>
            <w:bookmarkStart w:id="0" w:name="_GoBack"/>
            <w:bookmarkEnd w:id="0"/>
          </w:p>
          <w:p w:rsidR="00494C81" w:rsidRDefault="00494C81">
            <w:pPr>
              <w:ind w:left="519" w:right="565"/>
              <w:jc w:val="both"/>
            </w:pPr>
          </w:p>
          <w:p w:rsidR="00494C81" w:rsidRDefault="00494C81">
            <w:pPr>
              <w:ind w:left="519" w:right="565"/>
              <w:jc w:val="both"/>
            </w:pPr>
          </w:p>
          <w:p w:rsidR="00494C81" w:rsidRDefault="00494C81">
            <w:pPr>
              <w:ind w:left="519" w:right="565"/>
              <w:jc w:val="both"/>
            </w:pPr>
          </w:p>
          <w:p w:rsidR="00494C81" w:rsidRDefault="00494C81">
            <w:pPr>
              <w:ind w:left="519" w:right="565"/>
              <w:jc w:val="both"/>
            </w:pPr>
          </w:p>
          <w:p w:rsidR="00494C81" w:rsidRDefault="00494C81">
            <w:pPr>
              <w:ind w:left="519" w:right="565"/>
              <w:jc w:val="both"/>
            </w:pPr>
          </w:p>
          <w:p w:rsidR="00494C81" w:rsidRDefault="00494C81">
            <w:pPr>
              <w:ind w:left="519" w:right="565"/>
              <w:jc w:val="both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>
            <w:pPr>
              <w:ind w:left="519" w:right="565"/>
            </w:pPr>
          </w:p>
          <w:p w:rsidR="00494C81" w:rsidRDefault="00494C81"/>
        </w:tc>
        <w:tc>
          <w:tcPr>
            <w:tcW w:w="6844" w:type="dxa"/>
          </w:tcPr>
          <w:p w:rsidR="00494C81" w:rsidRPr="004D5900" w:rsidRDefault="00494C81" w:rsidP="00E71967"/>
          <w:p w:rsidR="00494C81" w:rsidRPr="00E22AEB" w:rsidRDefault="00494C81">
            <w:pPr>
              <w:jc w:val="center"/>
            </w:pPr>
          </w:p>
          <w:p w:rsidR="00494C81" w:rsidRDefault="00494C81">
            <w:pPr>
              <w:jc w:val="center"/>
              <w:rPr>
                <w:sz w:val="52"/>
              </w:rPr>
            </w:pPr>
          </w:p>
        </w:tc>
      </w:tr>
    </w:tbl>
    <w:p w:rsidR="00494C81" w:rsidRDefault="00494C81">
      <w:pPr>
        <w:jc w:val="center"/>
      </w:pPr>
    </w:p>
    <w:p w:rsidR="00494C81" w:rsidRDefault="00494C81" w:rsidP="009E79A5"/>
    <w:p w:rsidR="00494C81" w:rsidRDefault="00494C81">
      <w:pPr>
        <w:jc w:val="center"/>
      </w:pPr>
    </w:p>
    <w:p w:rsidR="00494C81" w:rsidRDefault="00494C81">
      <w:pPr>
        <w:jc w:val="center"/>
      </w:pPr>
    </w:p>
    <w:p w:rsidR="00494C81" w:rsidRDefault="00494C81"/>
    <w:sectPr w:rsidR="00494C81" w:rsidSect="000F553B">
      <w:headerReference w:type="default" r:id="rId6"/>
      <w:pgSz w:w="16838" w:h="11906" w:orient="landscape" w:code="9"/>
      <w:pgMar w:top="1134" w:right="1066" w:bottom="1134" w:left="1202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6E" w:rsidRDefault="0024166E">
      <w:r>
        <w:separator/>
      </w:r>
    </w:p>
  </w:endnote>
  <w:endnote w:type="continuationSeparator" w:id="0">
    <w:p w:rsidR="0024166E" w:rsidRDefault="002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6E" w:rsidRDefault="0024166E">
      <w:r>
        <w:separator/>
      </w:r>
    </w:p>
  </w:footnote>
  <w:footnote w:type="continuationSeparator" w:id="0">
    <w:p w:rsidR="0024166E" w:rsidRDefault="0024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C81" w:rsidRDefault="00494C81">
    <w:pPr>
      <w:pStyle w:val="Kopfzeile"/>
      <w:tabs>
        <w:tab w:val="clear" w:pos="9072"/>
        <w:tab w:val="right" w:pos="14280"/>
      </w:tabs>
    </w:pPr>
    <w:r w:rsidRPr="000F553B">
      <w:rPr>
        <w:b/>
      </w:rPr>
      <w:t>CD-Cover-Vorlage für MS Word</w:t>
    </w:r>
    <w:r>
      <w:t xml:space="preserve"> – erstellt </w:t>
    </w:r>
    <w:r w:rsidR="000F553B">
      <w:t xml:space="preserve">am 2001-07-01 </w:t>
    </w:r>
    <w:r>
      <w:t>unter</w:t>
    </w:r>
    <w:r w:rsidR="000F553B">
      <w:t xml:space="preserve"> MS Word 2000</w:t>
    </w:r>
    <w:r w:rsidR="000F553B">
      <w:tab/>
      <w:t>Jörg Eisenträger</w:t>
    </w:r>
  </w:p>
  <w:p w:rsidR="000F553B" w:rsidRDefault="000F553B" w:rsidP="000F553B">
    <w:pPr>
      <w:pStyle w:val="Kopfzeile"/>
      <w:tabs>
        <w:tab w:val="clear" w:pos="4536"/>
        <w:tab w:val="clear" w:pos="9072"/>
        <w:tab w:val="right" w:pos="14280"/>
      </w:tabs>
    </w:pPr>
    <w:r>
      <w:t>Zuletzt geändert: 2007-03-04 unter MS Word 2003</w:t>
    </w:r>
    <w:r>
      <w:tab/>
    </w:r>
    <w:hyperlink r:id="rId1" w:history="1">
      <w:r>
        <w:rPr>
          <w:rStyle w:val="Hyperlink"/>
        </w:rPr>
        <w:t>LP_auf_CD@joergei.de</w:t>
      </w:r>
    </w:hyperlink>
  </w:p>
  <w:p w:rsidR="00494C81" w:rsidRDefault="000F553B" w:rsidP="000F553B">
    <w:pPr>
      <w:pStyle w:val="Kopfzeile"/>
      <w:tabs>
        <w:tab w:val="clear" w:pos="9072"/>
        <w:tab w:val="right" w:pos="14280"/>
      </w:tabs>
    </w:pPr>
    <w:r>
      <w:tab/>
    </w:r>
    <w:r w:rsidR="00494C81">
      <w:t>Die Schnitt- und Falzkanten sind durch graue punktierte Linien in Form von Tabellen mit fester Reihen- und Spaltengröße</w:t>
    </w:r>
    <w:r>
      <w:t xml:space="preserve"> </w:t>
    </w:r>
  </w:p>
  <w:p w:rsidR="00494C81" w:rsidRDefault="00494C81" w:rsidP="000F553B">
    <w:pPr>
      <w:pStyle w:val="Kopfzeile"/>
      <w:tabs>
        <w:tab w:val="clear" w:pos="9072"/>
        <w:tab w:val="right" w:pos="14280"/>
      </w:tabs>
    </w:pPr>
    <w:proofErr w:type="gramStart"/>
    <w:r>
      <w:t>dargestellt</w:t>
    </w:r>
    <w:proofErr w:type="gramEnd"/>
    <w:r>
      <w:t>. In die Tabellenfelder können beliebiger Text und Grafiken eingefügt werden.</w:t>
    </w:r>
    <w:r w:rsidR="000F553B">
      <w:tab/>
    </w:r>
    <w:r w:rsidR="000F553B">
      <w:rPr>
        <w:rStyle w:val="Seitenzahl"/>
      </w:rPr>
      <w:fldChar w:fldCharType="begin"/>
    </w:r>
    <w:r w:rsidR="000F553B">
      <w:rPr>
        <w:rStyle w:val="Seitenzahl"/>
      </w:rPr>
      <w:instrText xml:space="preserve"> PAGE </w:instrText>
    </w:r>
    <w:r w:rsidR="000F553B">
      <w:rPr>
        <w:rStyle w:val="Seitenzahl"/>
      </w:rPr>
      <w:fldChar w:fldCharType="separate"/>
    </w:r>
    <w:r w:rsidR="00E22AEB">
      <w:rPr>
        <w:rStyle w:val="Seitenzahl"/>
        <w:noProof/>
      </w:rPr>
      <w:t>1</w:t>
    </w:r>
    <w:r w:rsidR="000F553B">
      <w:rPr>
        <w:rStyle w:val="Seitenzahl"/>
      </w:rPr>
      <w:fldChar w:fldCharType="end"/>
    </w:r>
    <w:r w:rsidR="000F553B">
      <w:rPr>
        <w:rStyle w:val="Seitenzahl"/>
      </w:rPr>
      <w:t>/</w:t>
    </w:r>
    <w:r w:rsidR="000F553B">
      <w:rPr>
        <w:rStyle w:val="Seitenzahl"/>
      </w:rPr>
      <w:fldChar w:fldCharType="begin"/>
    </w:r>
    <w:r w:rsidR="000F553B">
      <w:rPr>
        <w:rStyle w:val="Seitenzahl"/>
      </w:rPr>
      <w:instrText xml:space="preserve"> NUMPAGES </w:instrText>
    </w:r>
    <w:r w:rsidR="000F553B">
      <w:rPr>
        <w:rStyle w:val="Seitenzahl"/>
      </w:rPr>
      <w:fldChar w:fldCharType="separate"/>
    </w:r>
    <w:r w:rsidR="00E22AEB">
      <w:rPr>
        <w:rStyle w:val="Seitenzahl"/>
        <w:noProof/>
      </w:rPr>
      <w:t>1</w:t>
    </w:r>
    <w:r w:rsidR="000F553B"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B"/>
    <w:rsid w:val="000F553B"/>
    <w:rsid w:val="0024166E"/>
    <w:rsid w:val="00494C81"/>
    <w:rsid w:val="004D5900"/>
    <w:rsid w:val="006D2B57"/>
    <w:rsid w:val="009E79A5"/>
    <w:rsid w:val="00C4732C"/>
    <w:rsid w:val="00D91226"/>
    <w:rsid w:val="00E22AEB"/>
    <w:rsid w:val="00E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485F2D-ABC8-4C59-B746-60297D0C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113" w:right="113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ind w:left="551" w:right="480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sz w:val="5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  <w:rsid w:val="000F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P_auf_CD@joergei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CD-Cover-Vorlage</vt:lpstr>
    </vt:vector>
  </TitlesOfParts>
  <Company>www.joergei.de</Company>
  <LinksUpToDate>false</LinksUpToDate>
  <CharactersWithSpaces>30</CharactersWithSpaces>
  <SharedDoc>false</SharedDoc>
  <HLinks>
    <vt:vector size="6" baseType="variant">
      <vt:variant>
        <vt:i4>7995464</vt:i4>
      </vt:variant>
      <vt:variant>
        <vt:i4>0</vt:i4>
      </vt:variant>
      <vt:variant>
        <vt:i4>0</vt:i4>
      </vt:variant>
      <vt:variant>
        <vt:i4>5</vt:i4>
      </vt:variant>
      <vt:variant>
        <vt:lpwstr>mailto:LP_auf_CD@joergei.de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CD-Cover-Vorlage</dc:title>
  <dc:subject/>
  <dc:creator>Schmid</dc:creator>
  <cp:keywords/>
  <dc:description/>
  <cp:lastModifiedBy>Schmid Serge</cp:lastModifiedBy>
  <cp:revision>6</cp:revision>
  <dcterms:created xsi:type="dcterms:W3CDTF">2016-08-23T18:41:00Z</dcterms:created>
  <dcterms:modified xsi:type="dcterms:W3CDTF">2017-01-23T15:46:00Z</dcterms:modified>
</cp:coreProperties>
</file>